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03-06/2021/6450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6E25D0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19CF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Тамбов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03-06/2021/6450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19CF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2022-01-25T09:56:00Z</dcterms:modified>
</cp:coreProperties>
</file>